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0C2" w14:textId="77777777" w:rsidR="007C453C" w:rsidRDefault="00000000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tbl>
      <w:tblPr>
        <w:tblW w:w="1397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615"/>
        <w:gridCol w:w="1260"/>
        <w:gridCol w:w="2547"/>
        <w:gridCol w:w="1043"/>
        <w:gridCol w:w="2707"/>
        <w:gridCol w:w="2476"/>
        <w:gridCol w:w="2249"/>
        <w:gridCol w:w="1080"/>
      </w:tblGrid>
      <w:tr w:rsidR="007C453C" w14:paraId="371D388C" w14:textId="77777777">
        <w:trPr>
          <w:trHeight w:val="741"/>
        </w:trPr>
        <w:tc>
          <w:tcPr>
            <w:tcW w:w="13977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43C65B" w14:textId="77777777" w:rsidR="007C453C" w:rsidRDefault="00000000">
            <w:pPr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eastAsia="方正小标宋简体" w:hint="eastAsia"/>
                <w:color w:val="000000"/>
                <w:sz w:val="44"/>
                <w:szCs w:val="44"/>
              </w:rPr>
              <w:t>4</w:t>
            </w:r>
            <w:r>
              <w:rPr>
                <w:rFonts w:eastAsia="方正小标宋简体"/>
                <w:color w:val="000000"/>
                <w:sz w:val="44"/>
                <w:szCs w:val="44"/>
              </w:rPr>
              <w:t>年度汕头市哲学社会科学规划项目申报汇总表</w:t>
            </w:r>
          </w:p>
        </w:tc>
      </w:tr>
      <w:tr w:rsidR="007C453C" w14:paraId="1A9D52F0" w14:textId="77777777">
        <w:trPr>
          <w:trHeight w:val="680"/>
        </w:trPr>
        <w:tc>
          <w:tcPr>
            <w:tcW w:w="13977" w:type="dxa"/>
            <w:gridSpan w:val="8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14:paraId="770F2221" w14:textId="0EBCE8C1" w:rsidR="007C453C" w:rsidRDefault="00000000">
            <w:pPr>
              <w:jc w:val="left"/>
              <w:rPr>
                <w:rFonts w:eastAsia="瀹嬩綋"/>
                <w:color w:val="000000"/>
                <w:sz w:val="24"/>
              </w:rPr>
            </w:pPr>
            <w:r>
              <w:rPr>
                <w:rFonts w:eastAsia="瀹嬩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>申报单位（盖章）：</w:t>
            </w:r>
            <w:r w:rsidR="00D40C33">
              <w:rPr>
                <w:rFonts w:eastAsia="仿宋" w:hint="eastAsia"/>
                <w:color w:val="000000"/>
                <w:sz w:val="24"/>
              </w:rPr>
              <w:t>汕头大学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>联系人：</w:t>
            </w:r>
            <w:r w:rsidR="00D40C33">
              <w:rPr>
                <w:rFonts w:eastAsia="仿宋" w:hint="eastAsia"/>
                <w:color w:val="000000"/>
                <w:sz w:val="24"/>
              </w:rPr>
              <w:t>黄玉梅、王锐敏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>联系电话：</w:t>
            </w:r>
            <w:r w:rsidR="00D40C33">
              <w:rPr>
                <w:rFonts w:eastAsia="仿宋" w:hint="eastAsia"/>
                <w:color w:val="000000"/>
                <w:sz w:val="24"/>
              </w:rPr>
              <w:t>0754-86502563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申报时间：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 w:rsidR="00D40C33">
              <w:rPr>
                <w:rFonts w:eastAsia="仿宋" w:hint="eastAsia"/>
                <w:color w:val="000000"/>
                <w:sz w:val="24"/>
              </w:rPr>
              <w:t>2024</w:t>
            </w:r>
            <w:r>
              <w:rPr>
                <w:rFonts w:eastAsia="仿宋"/>
                <w:color w:val="000000"/>
                <w:sz w:val="24"/>
              </w:rPr>
              <w:t>年</w:t>
            </w:r>
            <w:r w:rsidR="00D40C33">
              <w:rPr>
                <w:rFonts w:eastAsia="仿宋" w:hint="eastAsia"/>
                <w:color w:val="000000"/>
                <w:sz w:val="24"/>
              </w:rPr>
              <w:t>4</w:t>
            </w:r>
            <w:r>
              <w:rPr>
                <w:rFonts w:eastAsia="仿宋"/>
                <w:color w:val="000000"/>
                <w:sz w:val="24"/>
              </w:rPr>
              <w:t>月</w:t>
            </w:r>
            <w:r w:rsidR="00D40C33">
              <w:rPr>
                <w:rFonts w:eastAsia="仿宋" w:hint="eastAsia"/>
                <w:color w:val="000000"/>
                <w:sz w:val="24"/>
              </w:rPr>
              <w:t>3</w:t>
            </w:r>
            <w:r>
              <w:rPr>
                <w:rFonts w:eastAsia="仿宋"/>
                <w:color w:val="000000"/>
                <w:sz w:val="24"/>
              </w:rPr>
              <w:t>日</w:t>
            </w:r>
          </w:p>
        </w:tc>
      </w:tr>
      <w:tr w:rsidR="007C453C" w14:paraId="09F62807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8379E9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E8A660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项目类别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439CB2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项目名称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DF4131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负责人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D4B743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负责人所在单位</w:t>
            </w:r>
          </w:p>
          <w:p w14:paraId="3087639A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及职务（职称）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04D1C0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课题组成员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EFA58B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课题组联系人及联系电话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AE8376" w14:textId="77777777" w:rsidR="007C453C" w:rsidRDefault="0000000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是否同意共建</w:t>
            </w:r>
          </w:p>
        </w:tc>
      </w:tr>
      <w:tr w:rsidR="007C453C" w14:paraId="2F404108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6A4612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0EFCD9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0708A4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E3666C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DD3E30" w14:textId="3EDC4E4C" w:rsidR="007C453C" w:rsidRDefault="00D40C33">
            <w:pPr>
              <w:jc w:val="center"/>
              <w:rPr>
                <w:rFonts w:eastAsia="瀹嬩綋"/>
                <w:color w:val="000000"/>
                <w:sz w:val="20"/>
              </w:rPr>
            </w:pPr>
            <w:r>
              <w:rPr>
                <w:rFonts w:eastAsia="瀹嬩綋" w:hint="eastAsia"/>
                <w:color w:val="000000"/>
                <w:sz w:val="20"/>
              </w:rPr>
              <w:t>汕头大学、职称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78224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387C98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107AB5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2E4B329D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0BA121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3144EF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2E4569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29BD03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44FD32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B25096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CA7A22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BC5D11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406A4A36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E177EC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C245C5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FB506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48AEAD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61F737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55E70C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8DB11F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D0AC2E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4E0192E2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ADC9DD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2611BB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8302BC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0CAAEF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0654FD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F7304D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04AAE7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1D2AD8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2AB8F130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6CCFF4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72940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A619A7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32E33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43ED75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F95CA0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6325A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A8C5CD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1286B8B1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097C42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F09DD5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E3D484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5C8127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D38DA8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EE53B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0EDD69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50F2FD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  <w:tr w:rsidR="007C453C" w14:paraId="2441B7DC" w14:textId="77777777">
        <w:trPr>
          <w:trHeight w:val="6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681D8A" w14:textId="77777777" w:rsidR="007C453C" w:rsidRDefault="00000000"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421CAA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525DF5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EB3C52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75F819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BBA202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431924" w14:textId="77777777" w:rsidR="007C453C" w:rsidRDefault="007C453C">
            <w:pPr>
              <w:jc w:val="center"/>
              <w:rPr>
                <w:rFonts w:eastAsia="瀹嬩綋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2861EE" w14:textId="77777777" w:rsidR="007C453C" w:rsidRDefault="007C453C">
            <w:pPr>
              <w:jc w:val="left"/>
              <w:rPr>
                <w:rFonts w:eastAsia="瀹嬩綋"/>
                <w:color w:val="000000"/>
                <w:sz w:val="20"/>
              </w:rPr>
            </w:pPr>
          </w:p>
        </w:tc>
      </w:tr>
    </w:tbl>
    <w:p w14:paraId="083748F1" w14:textId="77777777" w:rsidR="007C453C" w:rsidRDefault="007C453C"/>
    <w:sectPr w:rsidR="007C453C">
      <w:footerReference w:type="even" r:id="rId6"/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01D0" w14:textId="77777777" w:rsidR="0029001C" w:rsidRDefault="0029001C">
      <w:r>
        <w:separator/>
      </w:r>
    </w:p>
  </w:endnote>
  <w:endnote w:type="continuationSeparator" w:id="0">
    <w:p w14:paraId="653F6E49" w14:textId="77777777" w:rsidR="0029001C" w:rsidRDefault="0029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瀹嬩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2481" w14:textId="77777777" w:rsidR="007C453C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- 2 -</w:t>
    </w:r>
    <w:r>
      <w:fldChar w:fldCharType="end"/>
    </w:r>
  </w:p>
  <w:p w14:paraId="66D1415A" w14:textId="77777777" w:rsidR="007C453C" w:rsidRDefault="007C4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995A" w14:textId="77777777" w:rsidR="0029001C" w:rsidRDefault="0029001C">
      <w:r>
        <w:separator/>
      </w:r>
    </w:p>
  </w:footnote>
  <w:footnote w:type="continuationSeparator" w:id="0">
    <w:p w14:paraId="2A7AE0C0" w14:textId="77777777" w:rsidR="0029001C" w:rsidRDefault="0029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yYjRmZGU4MDZjZDMxNDlmY2QzZTVkODZiNTk0Y2UifQ=="/>
  </w:docVars>
  <w:rsids>
    <w:rsidRoot w:val="35F7CF38"/>
    <w:rsid w:val="ECF7C5D7"/>
    <w:rsid w:val="EF770B7B"/>
    <w:rsid w:val="EFDB8F88"/>
    <w:rsid w:val="EFDF5C56"/>
    <w:rsid w:val="EFF6D5C5"/>
    <w:rsid w:val="EFFE2E44"/>
    <w:rsid w:val="F66F7D25"/>
    <w:rsid w:val="F7BE4907"/>
    <w:rsid w:val="F7FF1702"/>
    <w:rsid w:val="F91F4B89"/>
    <w:rsid w:val="F9BA9A86"/>
    <w:rsid w:val="F9D69786"/>
    <w:rsid w:val="F9F9F5F6"/>
    <w:rsid w:val="FA37D689"/>
    <w:rsid w:val="FADD81E5"/>
    <w:rsid w:val="FB7929BD"/>
    <w:rsid w:val="FB7FAE5D"/>
    <w:rsid w:val="FCCADC47"/>
    <w:rsid w:val="FD3F06B8"/>
    <w:rsid w:val="FDFF1404"/>
    <w:rsid w:val="FF87348F"/>
    <w:rsid w:val="FFBE1C80"/>
    <w:rsid w:val="FFDE8F2C"/>
    <w:rsid w:val="FFEBC27C"/>
    <w:rsid w:val="FFF66B80"/>
    <w:rsid w:val="FFF70BD6"/>
    <w:rsid w:val="FFF7DD28"/>
    <w:rsid w:val="FFFAF0D6"/>
    <w:rsid w:val="FFFC396B"/>
    <w:rsid w:val="0029001C"/>
    <w:rsid w:val="007C453C"/>
    <w:rsid w:val="00D40C33"/>
    <w:rsid w:val="051B2459"/>
    <w:rsid w:val="07300CC3"/>
    <w:rsid w:val="0D064E5E"/>
    <w:rsid w:val="0E216C14"/>
    <w:rsid w:val="0EBE87D2"/>
    <w:rsid w:val="10F41A14"/>
    <w:rsid w:val="13FE7427"/>
    <w:rsid w:val="1A8660E1"/>
    <w:rsid w:val="1B295C84"/>
    <w:rsid w:val="1DFEE96A"/>
    <w:rsid w:val="1E257704"/>
    <w:rsid w:val="1E37707F"/>
    <w:rsid w:val="1F7F77F6"/>
    <w:rsid w:val="1FF4DE56"/>
    <w:rsid w:val="229E22C7"/>
    <w:rsid w:val="25FF6B95"/>
    <w:rsid w:val="2F35509E"/>
    <w:rsid w:val="2F77E739"/>
    <w:rsid w:val="35F7CF38"/>
    <w:rsid w:val="367EFAF2"/>
    <w:rsid w:val="38B5158A"/>
    <w:rsid w:val="39EBA3F8"/>
    <w:rsid w:val="39FA2521"/>
    <w:rsid w:val="39FF9FC5"/>
    <w:rsid w:val="3D6F0EF6"/>
    <w:rsid w:val="3EEA00D5"/>
    <w:rsid w:val="3F89B5B3"/>
    <w:rsid w:val="416E1B48"/>
    <w:rsid w:val="469F0BA2"/>
    <w:rsid w:val="49567413"/>
    <w:rsid w:val="49C414F6"/>
    <w:rsid w:val="4ABB07EA"/>
    <w:rsid w:val="4EA526F4"/>
    <w:rsid w:val="4FBF2265"/>
    <w:rsid w:val="572CD6B7"/>
    <w:rsid w:val="57FD3B4D"/>
    <w:rsid w:val="5CD78AB5"/>
    <w:rsid w:val="5DAE1352"/>
    <w:rsid w:val="5ECFF48C"/>
    <w:rsid w:val="5F7204BF"/>
    <w:rsid w:val="5FB74FB7"/>
    <w:rsid w:val="5FD4B5FA"/>
    <w:rsid w:val="6002587D"/>
    <w:rsid w:val="63EBBC07"/>
    <w:rsid w:val="63FFC908"/>
    <w:rsid w:val="661040C3"/>
    <w:rsid w:val="663C7C5F"/>
    <w:rsid w:val="67676187"/>
    <w:rsid w:val="69FB2967"/>
    <w:rsid w:val="6B8E48A4"/>
    <w:rsid w:val="6BDB4B68"/>
    <w:rsid w:val="6C336E3A"/>
    <w:rsid w:val="6F96173C"/>
    <w:rsid w:val="6FBE324F"/>
    <w:rsid w:val="6FD11B13"/>
    <w:rsid w:val="70022368"/>
    <w:rsid w:val="756F035E"/>
    <w:rsid w:val="75F7DFAA"/>
    <w:rsid w:val="77870282"/>
    <w:rsid w:val="79442195"/>
    <w:rsid w:val="7A7ADCE3"/>
    <w:rsid w:val="7AFC820D"/>
    <w:rsid w:val="7B720568"/>
    <w:rsid w:val="7BAFEDF1"/>
    <w:rsid w:val="7BB7A287"/>
    <w:rsid w:val="7BDF0913"/>
    <w:rsid w:val="7CF7B492"/>
    <w:rsid w:val="7CFBDC8A"/>
    <w:rsid w:val="7DF3BA57"/>
    <w:rsid w:val="7ECCC0A5"/>
    <w:rsid w:val="7EF2B712"/>
    <w:rsid w:val="7F1E85DE"/>
    <w:rsid w:val="7F2B49ED"/>
    <w:rsid w:val="7FA966FF"/>
    <w:rsid w:val="7FB2D8D3"/>
    <w:rsid w:val="7FDFB21C"/>
    <w:rsid w:val="7FEFE259"/>
    <w:rsid w:val="7FFE61AC"/>
    <w:rsid w:val="7FFF2BF7"/>
    <w:rsid w:val="7FFFD07E"/>
    <w:rsid w:val="8FF7DD86"/>
    <w:rsid w:val="99FFE5F3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CCF3E4F3"/>
    <w:rsid w:val="CF3F3CF0"/>
    <w:rsid w:val="D98F389E"/>
    <w:rsid w:val="DB6F236F"/>
    <w:rsid w:val="DD5FF017"/>
    <w:rsid w:val="DDCDE7CE"/>
    <w:rsid w:val="DE5735B5"/>
    <w:rsid w:val="DE7E4711"/>
    <w:rsid w:val="DED60044"/>
    <w:rsid w:val="DF631A94"/>
    <w:rsid w:val="E7E5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30B02"/>
  <w15:docId w15:val="{9C92E0A6-67C5-4CD1-ABEC-8398AA67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autoRedefine/>
    <w:qFormat/>
    <w:pPr>
      <w:ind w:leftChars="200" w:left="420"/>
    </w:p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uiPriority w:val="99"/>
    <w:qFormat/>
    <w:pPr>
      <w:ind w:leftChars="2500" w:left="10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王锐敏</cp:lastModifiedBy>
  <cp:revision>2</cp:revision>
  <cp:lastPrinted>2024-03-07T02:49:00Z</cp:lastPrinted>
  <dcterms:created xsi:type="dcterms:W3CDTF">2022-06-15T08:32:00Z</dcterms:created>
  <dcterms:modified xsi:type="dcterms:W3CDTF">2024-03-11T08:32:00Z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348083ACDF264741BED29FDC88D18379_13</vt:lpwstr>
  </property>
</Properties>
</file>